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2A1E" w14:textId="6C823BD8" w:rsidR="00140C21" w:rsidRPr="00A75B0A" w:rsidRDefault="00D808AB" w:rsidP="00374517">
      <w:pPr>
        <w:jc w:val="center"/>
        <w:rPr>
          <w:rFonts w:ascii="ＭＳ 明朝" w:hAnsi="ＭＳ 明朝"/>
          <w:b/>
          <w:spacing w:val="40"/>
          <w:sz w:val="36"/>
          <w:szCs w:val="36"/>
        </w:rPr>
      </w:pPr>
      <w:r>
        <w:rPr>
          <w:rFonts w:ascii="ＭＳ 明朝" w:hAnsi="ＭＳ 明朝"/>
          <w:b/>
          <w:spacing w:val="40"/>
          <w:sz w:val="36"/>
          <w:szCs w:val="36"/>
        </w:rPr>
        <w:t>20</w:t>
      </w:r>
      <w:r w:rsidR="0037040B">
        <w:rPr>
          <w:rFonts w:ascii="ＭＳ 明朝" w:hAnsi="ＭＳ 明朝"/>
          <w:b/>
          <w:spacing w:val="40"/>
          <w:sz w:val="36"/>
          <w:szCs w:val="36"/>
        </w:rPr>
        <w:t>2</w:t>
      </w:r>
      <w:r w:rsidR="00BA5F3F">
        <w:rPr>
          <w:rFonts w:ascii="ＭＳ 明朝" w:hAnsi="ＭＳ 明朝"/>
          <w:b/>
          <w:spacing w:val="40"/>
          <w:sz w:val="36"/>
          <w:szCs w:val="36"/>
        </w:rPr>
        <w:t>5</w:t>
      </w:r>
      <w:r w:rsidR="00C52330" w:rsidRPr="00A75B0A">
        <w:rPr>
          <w:rFonts w:ascii="ＭＳ 明朝" w:hAnsi="ＭＳ 明朝" w:hint="eastAsia"/>
          <w:b/>
          <w:spacing w:val="40"/>
          <w:sz w:val="36"/>
          <w:szCs w:val="36"/>
        </w:rPr>
        <w:t xml:space="preserve">年度　</w:t>
      </w:r>
      <w:r w:rsidR="00C3306B" w:rsidRPr="00A75B0A">
        <w:rPr>
          <w:rFonts w:ascii="ＭＳ 明朝" w:hAnsi="ＭＳ 明朝" w:hint="eastAsia"/>
          <w:b/>
          <w:spacing w:val="40"/>
          <w:sz w:val="36"/>
          <w:szCs w:val="36"/>
        </w:rPr>
        <w:t>規定課題</w:t>
      </w:r>
      <w:r w:rsidR="00374517" w:rsidRPr="00A75B0A">
        <w:rPr>
          <w:rFonts w:ascii="ＭＳ 明朝" w:hAnsi="ＭＳ 明朝" w:hint="eastAsia"/>
          <w:b/>
          <w:spacing w:val="40"/>
          <w:sz w:val="36"/>
          <w:szCs w:val="36"/>
        </w:rPr>
        <w:t>申請書</w:t>
      </w:r>
    </w:p>
    <w:p w14:paraId="0EA4A588" w14:textId="77777777" w:rsidR="005F607D" w:rsidRPr="00A75B0A" w:rsidRDefault="005F607D" w:rsidP="00374517">
      <w:pPr>
        <w:jc w:val="center"/>
        <w:rPr>
          <w:rFonts w:ascii="ＭＳ 明朝" w:hAnsi="ＭＳ 明朝"/>
          <w:b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40"/>
        <w:gridCol w:w="1260"/>
        <w:gridCol w:w="5985"/>
      </w:tblGrid>
      <w:tr w:rsidR="00374517" w:rsidRPr="00A75B0A" w14:paraId="305DA495" w14:textId="77777777">
        <w:trPr>
          <w:trHeight w:val="701"/>
        </w:trPr>
        <w:tc>
          <w:tcPr>
            <w:tcW w:w="1155" w:type="dxa"/>
            <w:vAlign w:val="center"/>
          </w:tcPr>
          <w:p w14:paraId="5D6F03B5" w14:textId="77777777" w:rsidR="00374517" w:rsidRPr="00A75B0A" w:rsidRDefault="00374517" w:rsidP="00374517">
            <w:pPr>
              <w:jc w:val="center"/>
              <w:rPr>
                <w:rFonts w:ascii="ＭＳ 明朝" w:hAnsi="ＭＳ 明朝"/>
                <w:sz w:val="24"/>
              </w:rPr>
            </w:pPr>
            <w:r w:rsidRPr="00A75B0A">
              <w:rPr>
                <w:rFonts w:ascii="ＭＳ 明朝" w:hAnsi="ＭＳ 明朝" w:hint="eastAsia"/>
                <w:sz w:val="24"/>
              </w:rPr>
              <w:t>出演順</w:t>
            </w:r>
          </w:p>
        </w:tc>
        <w:tc>
          <w:tcPr>
            <w:tcW w:w="840" w:type="dxa"/>
            <w:vAlign w:val="center"/>
          </w:tcPr>
          <w:p w14:paraId="06EE2487" w14:textId="77777777" w:rsidR="00374517" w:rsidRPr="00A75B0A" w:rsidRDefault="00374517" w:rsidP="003745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78FC067D" w14:textId="77777777" w:rsidR="00374517" w:rsidRPr="00A75B0A" w:rsidRDefault="00374517" w:rsidP="00374517">
            <w:pPr>
              <w:jc w:val="center"/>
              <w:rPr>
                <w:rFonts w:ascii="ＭＳ 明朝" w:hAnsi="ＭＳ 明朝"/>
                <w:sz w:val="24"/>
              </w:rPr>
            </w:pPr>
            <w:r w:rsidRPr="00A75B0A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5985" w:type="dxa"/>
            <w:vAlign w:val="center"/>
          </w:tcPr>
          <w:p w14:paraId="7791D322" w14:textId="77777777" w:rsidR="00374517" w:rsidRPr="00A75B0A" w:rsidRDefault="00374517" w:rsidP="0037451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37FAAE5" w14:textId="77777777" w:rsidR="00374517" w:rsidRPr="00A75B0A" w:rsidRDefault="00374517">
      <w:pPr>
        <w:rPr>
          <w:rFonts w:ascii="ＭＳ 明朝" w:hAnsi="ＭＳ 明朝"/>
          <w:sz w:val="24"/>
        </w:rPr>
      </w:pPr>
    </w:p>
    <w:p w14:paraId="23CBC09A" w14:textId="77777777" w:rsidR="00374517" w:rsidRPr="00A75B0A" w:rsidRDefault="00374517">
      <w:pPr>
        <w:rPr>
          <w:rFonts w:ascii="ＭＳ 明朝" w:hAnsi="ＭＳ 明朝"/>
          <w:sz w:val="24"/>
        </w:rPr>
      </w:pPr>
    </w:p>
    <w:p w14:paraId="5AA88A44" w14:textId="77777777" w:rsidR="00374517" w:rsidRPr="00A75B0A" w:rsidRDefault="00C52330" w:rsidP="00374517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>３</w:t>
      </w:r>
      <w:r w:rsidR="003645FA" w:rsidRPr="00A75B0A">
        <w:rPr>
          <w:rFonts w:ascii="ＭＳ 明朝" w:hAnsi="ＭＳ 明朝" w:hint="eastAsia"/>
          <w:sz w:val="24"/>
        </w:rPr>
        <w:t>列以上の隊列が四角形ラインに沿って行進しながら一周する。</w:t>
      </w:r>
    </w:p>
    <w:p w14:paraId="0ECD46FF" w14:textId="1DA4EA08" w:rsidR="00374517" w:rsidRPr="00A75B0A" w:rsidRDefault="00393B2D" w:rsidP="001E1A6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AB306CD" wp14:editId="51128879">
                <wp:simplePos x="0" y="0"/>
                <wp:positionH relativeFrom="column">
                  <wp:posOffset>910590</wp:posOffset>
                </wp:positionH>
                <wp:positionV relativeFrom="paragraph">
                  <wp:posOffset>216535</wp:posOffset>
                </wp:positionV>
                <wp:extent cx="1362225" cy="1345269"/>
                <wp:effectExtent l="0" t="0" r="22225" b="13970"/>
                <wp:wrapNone/>
                <wp:docPr id="91179864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225" cy="1345269"/>
                          <a:chOff x="0" y="0"/>
                          <a:chExt cx="1362225" cy="1345269"/>
                        </a:xfrm>
                      </wpg:grpSpPr>
                      <wps:wsp>
                        <wps:cNvPr id="1158177671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9631" cy="1345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99928737" name="Line 8"/>
                        <wps:cNvCnPr>
                          <a:cxnSpLocks/>
                        </wps:cNvCnPr>
                        <wps:spPr bwMode="auto">
                          <a:xfrm>
                            <a:off x="0" y="670241"/>
                            <a:ext cx="1362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282132" name="Line 9"/>
                        <wps:cNvCnPr>
                          <a:cxnSpLocks/>
                        </wps:cNvCnPr>
                        <wps:spPr bwMode="auto">
                          <a:xfrm>
                            <a:off x="684603" y="0"/>
                            <a:ext cx="0" cy="1345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8586304" name="Rectangle 7"/>
                        <wps:cNvSpPr>
                          <a:spLocks/>
                        </wps:cNvSpPr>
                        <wps:spPr bwMode="auto">
                          <a:xfrm>
                            <a:off x="239372" y="248947"/>
                            <a:ext cx="879093" cy="85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530D5" id="グループ化 10" o:spid="_x0000_s1026" style="position:absolute;margin-left:71.7pt;margin-top:17.05pt;width:107.25pt;height:105.95pt;z-index:251662848" coordsize="13622,13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">
                <v:rect id="Rectangle 7" o:spid="_x0000_s1027" style="position:absolute;width:13596;height:1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">
                  <v:path arrowok="t"/>
                  <v:textbox inset="5.85pt,.7pt,5.85pt,.7pt"/>
                </v:rect>
                <v:line id="Line 8" o:spid="_x0000_s1028" style="position:absolute;visibility:visible;mso-wrap-style:square" from="0,6702" to="13622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">
                  <o:lock v:ext="edit" shapetype="f"/>
                </v:line>
                <v:line id="Line 9" o:spid="_x0000_s1029" style="position:absolute;visibility:visible;mso-wrap-style:square" from="6846,0" to="6846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">
                  <o:lock v:ext="edit" shapetype="f"/>
                </v:line>
                <v:rect id="Rectangle 7" o:spid="_x0000_s1030" style="position:absolute;left:2393;top:2489;width:8791;height:8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" filled="f">
                  <v:path arrowok="t"/>
                  <v:textbox inset="5.85pt,.7pt,5.85pt,.7pt"/>
                </v:rect>
              </v:group>
            </w:pict>
          </mc:Fallback>
        </mc:AlternateContent>
      </w:r>
    </w:p>
    <w:p w14:paraId="74295483" w14:textId="764F1563" w:rsidR="00374517" w:rsidRPr="00A75B0A" w:rsidRDefault="001E1A64" w:rsidP="001E1A64">
      <w:pPr>
        <w:ind w:firstLineChars="50" w:firstLine="120"/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 xml:space="preserve">演技順 </w:t>
      </w:r>
      <w:r w:rsidR="005F607D" w:rsidRPr="00A75B0A">
        <w:rPr>
          <w:rFonts w:ascii="ＭＳ 明朝" w:hAnsi="ＭＳ 明朝" w:hint="eastAsia"/>
          <w:sz w:val="24"/>
        </w:rPr>
        <w:t xml:space="preserve">　　　　　　　　　　　　　第</w:t>
      </w:r>
      <w:r w:rsidR="005F607D" w:rsidRPr="00A75B0A">
        <w:rPr>
          <w:rFonts w:ascii="ＭＳ 明朝" w:hAnsi="ＭＳ 明朝" w:hint="eastAsia"/>
          <w:sz w:val="24"/>
          <w:u w:val="single"/>
        </w:rPr>
        <w:t xml:space="preserve">　　　</w:t>
      </w:r>
      <w:r w:rsidR="005F607D" w:rsidRPr="00A75B0A">
        <w:rPr>
          <w:rFonts w:ascii="ＭＳ 明朝" w:hAnsi="ＭＳ 明朝" w:hint="eastAsia"/>
          <w:sz w:val="24"/>
        </w:rPr>
        <w:t>曲目　（曲名</w:t>
      </w:r>
      <w:r w:rsidR="005F607D" w:rsidRPr="00A75B0A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5F607D" w:rsidRPr="00A75B0A">
        <w:rPr>
          <w:rFonts w:ascii="ＭＳ 明朝" w:hAnsi="ＭＳ 明朝" w:hint="eastAsia"/>
          <w:sz w:val="24"/>
        </w:rPr>
        <w:t>）</w:t>
      </w:r>
    </w:p>
    <w:p w14:paraId="709C2869" w14:textId="6C1A69DA" w:rsidR="00374517" w:rsidRPr="00A75B0A" w:rsidRDefault="001E1A64" w:rsidP="00374517">
      <w:p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>［　　］</w:t>
      </w:r>
      <w:r w:rsidR="005F607D" w:rsidRPr="00A75B0A">
        <w:rPr>
          <w:rFonts w:ascii="ＭＳ 明朝" w:hAnsi="ＭＳ 明朝" w:hint="eastAsia"/>
          <w:sz w:val="24"/>
        </w:rPr>
        <w:t xml:space="preserve">　　　　　　　　　　　　　第</w:t>
      </w:r>
      <w:r w:rsidR="005F607D" w:rsidRPr="00A75B0A">
        <w:rPr>
          <w:rFonts w:ascii="ＭＳ 明朝" w:hAnsi="ＭＳ 明朝" w:hint="eastAsia"/>
          <w:sz w:val="24"/>
          <w:u w:val="single"/>
        </w:rPr>
        <w:t xml:space="preserve">　　　</w:t>
      </w:r>
      <w:r w:rsidR="005F607D" w:rsidRPr="00A75B0A">
        <w:rPr>
          <w:rFonts w:ascii="ＭＳ 明朝" w:hAnsi="ＭＳ 明朝" w:hint="eastAsia"/>
          <w:sz w:val="24"/>
        </w:rPr>
        <w:t>小節目から一周パレードスタート</w:t>
      </w:r>
    </w:p>
    <w:p w14:paraId="31C74A0B" w14:textId="6D64AFCC" w:rsidR="00374517" w:rsidRPr="00A75B0A" w:rsidRDefault="005F607D" w:rsidP="00374517">
      <w:p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 xml:space="preserve">　　　　　　　　　　　　　　　　　　※　パレードコースは左記のとおり。</w:t>
      </w:r>
    </w:p>
    <w:p w14:paraId="45705240" w14:textId="77777777" w:rsidR="00374517" w:rsidRPr="00A75B0A" w:rsidRDefault="00374517" w:rsidP="00374517">
      <w:pPr>
        <w:rPr>
          <w:rFonts w:ascii="ＭＳ 明朝" w:hAnsi="ＭＳ 明朝"/>
          <w:sz w:val="24"/>
        </w:rPr>
      </w:pPr>
    </w:p>
    <w:p w14:paraId="01103B51" w14:textId="77777777" w:rsidR="005F607D" w:rsidRPr="00A75B0A" w:rsidRDefault="005F607D" w:rsidP="00374517">
      <w:pPr>
        <w:rPr>
          <w:rFonts w:ascii="ＭＳ 明朝" w:hAnsi="ＭＳ 明朝"/>
          <w:sz w:val="24"/>
        </w:rPr>
      </w:pPr>
    </w:p>
    <w:p w14:paraId="66C052A3" w14:textId="77777777" w:rsidR="005F607D" w:rsidRPr="00A75B0A" w:rsidRDefault="005F607D" w:rsidP="00374517">
      <w:pPr>
        <w:rPr>
          <w:rFonts w:ascii="ＭＳ 明朝" w:hAnsi="ＭＳ 明朝"/>
          <w:sz w:val="24"/>
        </w:rPr>
      </w:pPr>
    </w:p>
    <w:p w14:paraId="7B2F2A9A" w14:textId="77777777" w:rsidR="00374517" w:rsidRPr="00A75B0A" w:rsidRDefault="005F607D" w:rsidP="005F607D">
      <w:pPr>
        <w:ind w:firstLineChars="900" w:firstLine="2160"/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>正　面</w:t>
      </w:r>
    </w:p>
    <w:p w14:paraId="5B82571F" w14:textId="77777777" w:rsidR="00374517" w:rsidRPr="00A75B0A" w:rsidRDefault="00374517" w:rsidP="00374517">
      <w:pPr>
        <w:rPr>
          <w:rFonts w:ascii="ＭＳ 明朝" w:hAnsi="ＭＳ 明朝"/>
          <w:sz w:val="24"/>
        </w:rPr>
      </w:pPr>
    </w:p>
    <w:p w14:paraId="32551FCC" w14:textId="77777777" w:rsidR="00374517" w:rsidRPr="00A75B0A" w:rsidRDefault="00374517" w:rsidP="00374517">
      <w:pPr>
        <w:rPr>
          <w:rFonts w:ascii="ＭＳ 明朝" w:hAnsi="ＭＳ 明朝"/>
          <w:sz w:val="24"/>
        </w:rPr>
      </w:pPr>
    </w:p>
    <w:p w14:paraId="06B19F4B" w14:textId="77777777" w:rsidR="00374517" w:rsidRPr="00A75B0A" w:rsidRDefault="00C52330" w:rsidP="00374517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>３</w:t>
      </w:r>
      <w:r w:rsidR="003645FA" w:rsidRPr="00A75B0A">
        <w:rPr>
          <w:rFonts w:ascii="ＭＳ 明朝" w:hAnsi="ＭＳ 明朝" w:hint="eastAsia"/>
          <w:sz w:val="24"/>
        </w:rPr>
        <w:t>列以上の隊列がセンターラインに沿って行進をしながら、180度方向転換（各列Uターン）を１回行う。</w:t>
      </w:r>
    </w:p>
    <w:p w14:paraId="6738ACFA" w14:textId="3CE7C6C9" w:rsidR="005F607D" w:rsidRPr="00A75B0A" w:rsidRDefault="005F607D" w:rsidP="001E1A64">
      <w:pPr>
        <w:rPr>
          <w:rFonts w:ascii="ＭＳ 明朝" w:hAnsi="ＭＳ 明朝"/>
          <w:sz w:val="24"/>
        </w:rPr>
      </w:pPr>
    </w:p>
    <w:p w14:paraId="0450DD86" w14:textId="22C1CEA9" w:rsidR="005F607D" w:rsidRPr="00A75B0A" w:rsidRDefault="00393B2D" w:rsidP="001E1A64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9A6E72D" wp14:editId="14E5DB16">
                <wp:simplePos x="0" y="0"/>
                <wp:positionH relativeFrom="column">
                  <wp:posOffset>910590</wp:posOffset>
                </wp:positionH>
                <wp:positionV relativeFrom="paragraph">
                  <wp:posOffset>9525</wp:posOffset>
                </wp:positionV>
                <wp:extent cx="1362075" cy="1344930"/>
                <wp:effectExtent l="0" t="0" r="22225" b="13970"/>
                <wp:wrapNone/>
                <wp:docPr id="2008560925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344930"/>
                          <a:chOff x="0" y="0"/>
                          <a:chExt cx="1362225" cy="1345269"/>
                        </a:xfrm>
                      </wpg:grpSpPr>
                      <wps:wsp>
                        <wps:cNvPr id="97225253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9631" cy="1345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47902568" name="Line 8"/>
                        <wps:cNvCnPr>
                          <a:cxnSpLocks/>
                        </wps:cNvCnPr>
                        <wps:spPr bwMode="auto">
                          <a:xfrm>
                            <a:off x="0" y="670241"/>
                            <a:ext cx="1362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04588" name="Line 9"/>
                        <wps:cNvCnPr>
                          <a:cxnSpLocks/>
                        </wps:cNvCnPr>
                        <wps:spPr bwMode="auto">
                          <a:xfrm>
                            <a:off x="684603" y="0"/>
                            <a:ext cx="0" cy="1345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994075" name="Rectangle 7"/>
                        <wps:cNvSpPr>
                          <a:spLocks/>
                        </wps:cNvSpPr>
                        <wps:spPr bwMode="auto">
                          <a:xfrm>
                            <a:off x="239372" y="248947"/>
                            <a:ext cx="879093" cy="85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2F236" id="グループ化 10" o:spid="_x0000_s1026" style="position:absolute;margin-left:71.7pt;margin-top:.75pt;width:107.25pt;height:105.9pt;z-index:251664896" coordsize="13622,13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">
                <v:rect id="Rectangle 7" o:spid="_x0000_s1027" style="position:absolute;width:13596;height:1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">
                  <v:path arrowok="t"/>
                  <v:textbox inset="5.85pt,.7pt,5.85pt,.7pt"/>
                </v:rect>
                <v:line id="Line 8" o:spid="_x0000_s1028" style="position:absolute;visibility:visible;mso-wrap-style:square" from="0,6702" to="13622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">
                  <o:lock v:ext="edit" shapetype="f"/>
                </v:line>
                <v:line id="Line 9" o:spid="_x0000_s1029" style="position:absolute;visibility:visible;mso-wrap-style:square" from="6846,0" to="6846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">
                  <o:lock v:ext="edit" shapetype="f"/>
                </v:line>
                <v:rect id="Rectangle 7" o:spid="_x0000_s1030" style="position:absolute;left:2393;top:2489;width:8791;height:8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" filled="f">
                  <v:path arrowok="t"/>
                  <v:textbox inset="5.85pt,.7pt,5.85pt,.7pt"/>
                </v:rect>
              </v:group>
            </w:pict>
          </mc:Fallback>
        </mc:AlternateContent>
      </w:r>
      <w:r w:rsidR="001E1A64" w:rsidRPr="00A75B0A">
        <w:rPr>
          <w:rFonts w:ascii="ＭＳ 明朝" w:hAnsi="ＭＳ 明朝" w:hint="eastAsia"/>
          <w:sz w:val="24"/>
        </w:rPr>
        <w:t xml:space="preserve">演技順 </w:t>
      </w:r>
      <w:r w:rsidR="005F607D" w:rsidRPr="00A75B0A">
        <w:rPr>
          <w:rFonts w:ascii="ＭＳ 明朝" w:hAnsi="ＭＳ 明朝" w:hint="eastAsia"/>
          <w:sz w:val="24"/>
        </w:rPr>
        <w:t xml:space="preserve">　　　　　　　　　　　　　　第</w:t>
      </w:r>
      <w:r w:rsidR="005F607D" w:rsidRPr="00A75B0A">
        <w:rPr>
          <w:rFonts w:ascii="ＭＳ 明朝" w:hAnsi="ＭＳ 明朝" w:hint="eastAsia"/>
          <w:sz w:val="24"/>
          <w:u w:val="single"/>
        </w:rPr>
        <w:t xml:space="preserve">　　　</w:t>
      </w:r>
      <w:r w:rsidR="005F607D" w:rsidRPr="00A75B0A">
        <w:rPr>
          <w:rFonts w:ascii="ＭＳ 明朝" w:hAnsi="ＭＳ 明朝" w:hint="eastAsia"/>
          <w:sz w:val="24"/>
        </w:rPr>
        <w:t>曲目　（曲名</w:t>
      </w:r>
      <w:r w:rsidR="005F607D" w:rsidRPr="00A75B0A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5F607D" w:rsidRPr="00A75B0A">
        <w:rPr>
          <w:rFonts w:ascii="ＭＳ 明朝" w:hAnsi="ＭＳ 明朝" w:hint="eastAsia"/>
          <w:sz w:val="24"/>
        </w:rPr>
        <w:t>）</w:t>
      </w:r>
    </w:p>
    <w:p w14:paraId="2D4F03F8" w14:textId="77777777" w:rsidR="005F607D" w:rsidRPr="00A75B0A" w:rsidRDefault="001E1A64" w:rsidP="005F607D">
      <w:p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>［　　］</w:t>
      </w:r>
      <w:r w:rsidR="005F607D" w:rsidRPr="00A75B0A">
        <w:rPr>
          <w:rFonts w:ascii="ＭＳ 明朝" w:hAnsi="ＭＳ 明朝" w:hint="eastAsia"/>
          <w:sz w:val="24"/>
        </w:rPr>
        <w:t xml:space="preserve">　　　　　　　　　　　　　　第</w:t>
      </w:r>
      <w:r w:rsidR="005F607D" w:rsidRPr="00A75B0A">
        <w:rPr>
          <w:rFonts w:ascii="ＭＳ 明朝" w:hAnsi="ＭＳ 明朝" w:hint="eastAsia"/>
          <w:sz w:val="24"/>
          <w:u w:val="single"/>
        </w:rPr>
        <w:t xml:space="preserve">　　　</w:t>
      </w:r>
      <w:r w:rsidR="005F607D" w:rsidRPr="00A75B0A">
        <w:rPr>
          <w:rFonts w:ascii="ＭＳ 明朝" w:hAnsi="ＭＳ 明朝" w:hint="eastAsia"/>
          <w:sz w:val="24"/>
        </w:rPr>
        <w:t>小節目から</w:t>
      </w:r>
      <w:r w:rsidRPr="00A75B0A">
        <w:rPr>
          <w:rFonts w:ascii="ＭＳ 明朝" w:hAnsi="ＭＳ 明朝" w:hint="eastAsia"/>
          <w:sz w:val="24"/>
        </w:rPr>
        <w:t>Uターン</w:t>
      </w:r>
    </w:p>
    <w:p w14:paraId="4B5813F7" w14:textId="315BD106" w:rsidR="005F607D" w:rsidRPr="00A75B0A" w:rsidRDefault="005F607D" w:rsidP="005F607D">
      <w:p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 xml:space="preserve">　　　　　　　　　　　　　　　　　　※　</w:t>
      </w:r>
      <w:r w:rsidR="001E1A64" w:rsidRPr="00A75B0A">
        <w:rPr>
          <w:rFonts w:ascii="ＭＳ 明朝" w:hAnsi="ＭＳ 明朝" w:hint="eastAsia"/>
          <w:sz w:val="24"/>
        </w:rPr>
        <w:t>Uターンの場所</w:t>
      </w:r>
      <w:r w:rsidRPr="00A75B0A">
        <w:rPr>
          <w:rFonts w:ascii="ＭＳ 明朝" w:hAnsi="ＭＳ 明朝" w:hint="eastAsia"/>
          <w:sz w:val="24"/>
        </w:rPr>
        <w:t>は左記のとおり。</w:t>
      </w:r>
    </w:p>
    <w:p w14:paraId="0D02C087" w14:textId="77777777" w:rsidR="00374517" w:rsidRPr="00A75B0A" w:rsidRDefault="00374517" w:rsidP="00374517">
      <w:pPr>
        <w:rPr>
          <w:rFonts w:ascii="ＭＳ 明朝" w:hAnsi="ＭＳ 明朝"/>
          <w:sz w:val="24"/>
        </w:rPr>
      </w:pPr>
    </w:p>
    <w:p w14:paraId="3DA0ADB2" w14:textId="77777777" w:rsidR="00374517" w:rsidRPr="00A75B0A" w:rsidRDefault="00374517" w:rsidP="00374517">
      <w:pPr>
        <w:rPr>
          <w:rFonts w:ascii="ＭＳ 明朝" w:hAnsi="ＭＳ 明朝"/>
          <w:sz w:val="24"/>
        </w:rPr>
      </w:pPr>
    </w:p>
    <w:p w14:paraId="58345769" w14:textId="77777777" w:rsidR="005F607D" w:rsidRPr="00A75B0A" w:rsidRDefault="005F607D" w:rsidP="00374517">
      <w:pPr>
        <w:rPr>
          <w:rFonts w:ascii="ＭＳ 明朝" w:hAnsi="ＭＳ 明朝"/>
          <w:sz w:val="24"/>
        </w:rPr>
      </w:pPr>
    </w:p>
    <w:p w14:paraId="6B0A3780" w14:textId="77777777" w:rsidR="005F607D" w:rsidRPr="00A75B0A" w:rsidRDefault="005F607D" w:rsidP="00374517">
      <w:p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 xml:space="preserve">　　　　　　　　　正　面</w:t>
      </w:r>
    </w:p>
    <w:p w14:paraId="020019F9" w14:textId="77777777" w:rsidR="005F607D" w:rsidRPr="00A75B0A" w:rsidRDefault="005F607D" w:rsidP="00374517">
      <w:pPr>
        <w:rPr>
          <w:rFonts w:ascii="ＭＳ 明朝" w:hAnsi="ＭＳ 明朝"/>
          <w:sz w:val="24"/>
        </w:rPr>
      </w:pPr>
    </w:p>
    <w:p w14:paraId="58F10B4B" w14:textId="77777777" w:rsidR="005F607D" w:rsidRPr="00A75B0A" w:rsidRDefault="005F607D" w:rsidP="00374517">
      <w:pPr>
        <w:rPr>
          <w:rFonts w:ascii="ＭＳ 明朝" w:hAnsi="ＭＳ 明朝"/>
          <w:sz w:val="24"/>
        </w:rPr>
      </w:pPr>
    </w:p>
    <w:p w14:paraId="324B3209" w14:textId="77777777" w:rsidR="00374517" w:rsidRPr="00A75B0A" w:rsidRDefault="003645FA" w:rsidP="00374517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>足踏み演奏（マークタイム）を連続32</w:t>
      </w:r>
      <w:r w:rsidR="00374517" w:rsidRPr="00A75B0A">
        <w:rPr>
          <w:rFonts w:ascii="ＭＳ 明朝" w:hAnsi="ＭＳ 明朝" w:hint="eastAsia"/>
          <w:sz w:val="24"/>
        </w:rPr>
        <w:t>歩</w:t>
      </w:r>
      <w:r w:rsidRPr="00A75B0A">
        <w:rPr>
          <w:rFonts w:ascii="ＭＳ 明朝" w:hAnsi="ＭＳ 明朝" w:hint="eastAsia"/>
          <w:sz w:val="24"/>
        </w:rPr>
        <w:t>間</w:t>
      </w:r>
      <w:r w:rsidR="00374517" w:rsidRPr="00A75B0A">
        <w:rPr>
          <w:rFonts w:ascii="ＭＳ 明朝" w:hAnsi="ＭＳ 明朝" w:hint="eastAsia"/>
          <w:sz w:val="24"/>
        </w:rPr>
        <w:t>以上</w:t>
      </w:r>
      <w:r w:rsidRPr="00A75B0A">
        <w:rPr>
          <w:rFonts w:ascii="ＭＳ 明朝" w:hAnsi="ＭＳ 明朝" w:hint="eastAsia"/>
          <w:sz w:val="24"/>
        </w:rPr>
        <w:t>行う。</w:t>
      </w:r>
    </w:p>
    <w:p w14:paraId="09CB626F" w14:textId="640EE44B" w:rsidR="005F607D" w:rsidRPr="00A75B0A" w:rsidRDefault="005F607D" w:rsidP="001E1A64">
      <w:pPr>
        <w:rPr>
          <w:rFonts w:ascii="ＭＳ 明朝" w:hAnsi="ＭＳ 明朝"/>
          <w:sz w:val="24"/>
        </w:rPr>
      </w:pPr>
    </w:p>
    <w:p w14:paraId="5A8BE3A9" w14:textId="7515EC95" w:rsidR="005F607D" w:rsidRPr="00A75B0A" w:rsidRDefault="00393B2D" w:rsidP="001E1A64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8814959" wp14:editId="4C8DAA01">
                <wp:simplePos x="0" y="0"/>
                <wp:positionH relativeFrom="column">
                  <wp:posOffset>911225</wp:posOffset>
                </wp:positionH>
                <wp:positionV relativeFrom="paragraph">
                  <wp:posOffset>8272</wp:posOffset>
                </wp:positionV>
                <wp:extent cx="1362075" cy="1344930"/>
                <wp:effectExtent l="0" t="0" r="22225" b="13970"/>
                <wp:wrapNone/>
                <wp:docPr id="348800576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344930"/>
                          <a:chOff x="0" y="0"/>
                          <a:chExt cx="1362225" cy="1345269"/>
                        </a:xfrm>
                      </wpg:grpSpPr>
                      <wps:wsp>
                        <wps:cNvPr id="689733886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9631" cy="1345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97402044" name="Line 8"/>
                        <wps:cNvCnPr>
                          <a:cxnSpLocks/>
                        </wps:cNvCnPr>
                        <wps:spPr bwMode="auto">
                          <a:xfrm>
                            <a:off x="0" y="670241"/>
                            <a:ext cx="1362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420186" name="Line 9"/>
                        <wps:cNvCnPr>
                          <a:cxnSpLocks/>
                        </wps:cNvCnPr>
                        <wps:spPr bwMode="auto">
                          <a:xfrm>
                            <a:off x="684603" y="0"/>
                            <a:ext cx="0" cy="1345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322251" name="Rectangle 7"/>
                        <wps:cNvSpPr>
                          <a:spLocks/>
                        </wps:cNvSpPr>
                        <wps:spPr bwMode="auto">
                          <a:xfrm>
                            <a:off x="239372" y="248947"/>
                            <a:ext cx="879093" cy="85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1EA87" id="グループ化 10" o:spid="_x0000_s1026" style="position:absolute;margin-left:71.75pt;margin-top:.65pt;width:107.25pt;height:105.9pt;z-index:251666944" coordsize="13622,13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">
                <v:rect id="Rectangle 7" o:spid="_x0000_s1027" style="position:absolute;width:13596;height:1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">
                  <v:path arrowok="t"/>
                  <v:textbox inset="5.85pt,.7pt,5.85pt,.7pt"/>
                </v:rect>
                <v:line id="Line 8" o:spid="_x0000_s1028" style="position:absolute;visibility:visible;mso-wrap-style:square" from="0,6702" to="13622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">
                  <o:lock v:ext="edit" shapetype="f"/>
                </v:line>
                <v:line id="Line 9" o:spid="_x0000_s1029" style="position:absolute;visibility:visible;mso-wrap-style:square" from="6846,0" to="6846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">
                  <o:lock v:ext="edit" shapetype="f"/>
                </v:line>
                <v:rect id="Rectangle 7" o:spid="_x0000_s1030" style="position:absolute;left:2393;top:2489;width:8791;height:8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" filled="f">
                  <v:path arrowok="t"/>
                  <v:textbox inset="5.85pt,.7pt,5.85pt,.7pt"/>
                </v:rect>
              </v:group>
            </w:pict>
          </mc:Fallback>
        </mc:AlternateContent>
      </w:r>
      <w:r w:rsidR="001E1A64" w:rsidRPr="00A75B0A">
        <w:rPr>
          <w:rFonts w:ascii="ＭＳ 明朝" w:hAnsi="ＭＳ 明朝" w:hint="eastAsia"/>
          <w:sz w:val="24"/>
        </w:rPr>
        <w:t xml:space="preserve">演技順 </w:t>
      </w:r>
      <w:r w:rsidR="005F607D" w:rsidRPr="00A75B0A">
        <w:rPr>
          <w:rFonts w:ascii="ＭＳ 明朝" w:hAnsi="ＭＳ 明朝" w:hint="eastAsia"/>
          <w:sz w:val="24"/>
        </w:rPr>
        <w:t xml:space="preserve">　　　　　　　　　　　　　　第</w:t>
      </w:r>
      <w:r w:rsidR="005F607D" w:rsidRPr="00A75B0A">
        <w:rPr>
          <w:rFonts w:ascii="ＭＳ 明朝" w:hAnsi="ＭＳ 明朝" w:hint="eastAsia"/>
          <w:sz w:val="24"/>
          <w:u w:val="single"/>
        </w:rPr>
        <w:t xml:space="preserve">　　　</w:t>
      </w:r>
      <w:r w:rsidR="005F607D" w:rsidRPr="00A75B0A">
        <w:rPr>
          <w:rFonts w:ascii="ＭＳ 明朝" w:hAnsi="ＭＳ 明朝" w:hint="eastAsia"/>
          <w:sz w:val="24"/>
        </w:rPr>
        <w:t>曲目　（曲名</w:t>
      </w:r>
      <w:r w:rsidR="005F607D" w:rsidRPr="00A75B0A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5F607D" w:rsidRPr="00A75B0A">
        <w:rPr>
          <w:rFonts w:ascii="ＭＳ 明朝" w:hAnsi="ＭＳ 明朝" w:hint="eastAsia"/>
          <w:sz w:val="24"/>
        </w:rPr>
        <w:t>）</w:t>
      </w:r>
    </w:p>
    <w:p w14:paraId="43A9B218" w14:textId="437B87CF" w:rsidR="005F607D" w:rsidRPr="00A75B0A" w:rsidRDefault="001E1A64" w:rsidP="005F607D">
      <w:p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>［　　］</w:t>
      </w:r>
      <w:r w:rsidR="005F607D" w:rsidRPr="00A75B0A">
        <w:rPr>
          <w:rFonts w:ascii="ＭＳ 明朝" w:hAnsi="ＭＳ 明朝" w:hint="eastAsia"/>
          <w:sz w:val="24"/>
        </w:rPr>
        <w:t xml:space="preserve">　　　　　　　　　　　　　　第</w:t>
      </w:r>
      <w:r w:rsidR="005F607D" w:rsidRPr="00A75B0A">
        <w:rPr>
          <w:rFonts w:ascii="ＭＳ 明朝" w:hAnsi="ＭＳ 明朝" w:hint="eastAsia"/>
          <w:sz w:val="24"/>
          <w:u w:val="single"/>
        </w:rPr>
        <w:t xml:space="preserve">　　　</w:t>
      </w:r>
      <w:r w:rsidR="005F607D" w:rsidRPr="00A75B0A">
        <w:rPr>
          <w:rFonts w:ascii="ＭＳ 明朝" w:hAnsi="ＭＳ 明朝" w:hint="eastAsia"/>
          <w:sz w:val="24"/>
        </w:rPr>
        <w:t>小節目から</w:t>
      </w:r>
      <w:r w:rsidRPr="00A75B0A">
        <w:rPr>
          <w:rFonts w:ascii="ＭＳ 明朝" w:hAnsi="ＭＳ 明朝" w:hint="eastAsia"/>
          <w:sz w:val="24"/>
          <w:u w:val="single"/>
        </w:rPr>
        <w:t xml:space="preserve">　　　</w:t>
      </w:r>
      <w:r w:rsidRPr="00A75B0A">
        <w:rPr>
          <w:rFonts w:ascii="ＭＳ 明朝" w:hAnsi="ＭＳ 明朝" w:hint="eastAsia"/>
          <w:sz w:val="24"/>
        </w:rPr>
        <w:t>拍間マークタイム演奏</w:t>
      </w:r>
    </w:p>
    <w:p w14:paraId="60222B8B" w14:textId="6E5D6C67" w:rsidR="005F607D" w:rsidRPr="00A75B0A" w:rsidRDefault="005F607D" w:rsidP="005F607D">
      <w:p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 xml:space="preserve">　　　　　　　　　　　　　　　　　　※　</w:t>
      </w:r>
      <w:r w:rsidR="001E1A64" w:rsidRPr="00A75B0A">
        <w:rPr>
          <w:rFonts w:ascii="ＭＳ 明朝" w:hAnsi="ＭＳ 明朝" w:hint="eastAsia"/>
          <w:sz w:val="24"/>
        </w:rPr>
        <w:t>マークタイムの場所</w:t>
      </w:r>
      <w:r w:rsidRPr="00A75B0A">
        <w:rPr>
          <w:rFonts w:ascii="ＭＳ 明朝" w:hAnsi="ＭＳ 明朝" w:hint="eastAsia"/>
          <w:sz w:val="24"/>
        </w:rPr>
        <w:t>は左記のとおり。</w:t>
      </w:r>
    </w:p>
    <w:p w14:paraId="19ED51C2" w14:textId="77777777" w:rsidR="00374517" w:rsidRPr="00A75B0A" w:rsidRDefault="00374517" w:rsidP="00374517">
      <w:pPr>
        <w:rPr>
          <w:rFonts w:ascii="ＭＳ 明朝" w:hAnsi="ＭＳ 明朝"/>
          <w:sz w:val="24"/>
        </w:rPr>
      </w:pPr>
    </w:p>
    <w:p w14:paraId="40664649" w14:textId="77777777" w:rsidR="005F607D" w:rsidRPr="00A75B0A" w:rsidRDefault="005F607D" w:rsidP="00374517">
      <w:pPr>
        <w:rPr>
          <w:rFonts w:ascii="ＭＳ 明朝" w:hAnsi="ＭＳ 明朝"/>
          <w:sz w:val="24"/>
        </w:rPr>
      </w:pPr>
    </w:p>
    <w:p w14:paraId="2EA32AF3" w14:textId="77777777" w:rsidR="005F607D" w:rsidRPr="00A75B0A" w:rsidRDefault="005F607D" w:rsidP="00374517">
      <w:pPr>
        <w:rPr>
          <w:rFonts w:ascii="ＭＳ 明朝" w:hAnsi="ＭＳ 明朝"/>
          <w:sz w:val="24"/>
        </w:rPr>
      </w:pPr>
    </w:p>
    <w:p w14:paraId="44B36A3E" w14:textId="77777777" w:rsidR="005F607D" w:rsidRPr="00A75B0A" w:rsidRDefault="005F607D" w:rsidP="00374517">
      <w:p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 xml:space="preserve">　　　　　　　　　正　面</w:t>
      </w:r>
    </w:p>
    <w:p w14:paraId="31FFAEAE" w14:textId="77777777" w:rsidR="005F607D" w:rsidRPr="00A75B0A" w:rsidRDefault="005F607D" w:rsidP="00374517">
      <w:pPr>
        <w:rPr>
          <w:rFonts w:ascii="ＭＳ 明朝" w:hAnsi="ＭＳ 明朝"/>
          <w:sz w:val="24"/>
        </w:rPr>
      </w:pPr>
    </w:p>
    <w:p w14:paraId="38DD211A" w14:textId="77777777" w:rsidR="005F607D" w:rsidRPr="00A75B0A" w:rsidRDefault="005F607D" w:rsidP="00374517">
      <w:pPr>
        <w:rPr>
          <w:rFonts w:ascii="ＭＳ 明朝" w:hAnsi="ＭＳ 明朝"/>
          <w:sz w:val="24"/>
        </w:rPr>
      </w:pPr>
    </w:p>
    <w:p w14:paraId="164BBEC3" w14:textId="77777777" w:rsidR="005F607D" w:rsidRPr="00A75B0A" w:rsidRDefault="005F607D" w:rsidP="00374517">
      <w:p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 xml:space="preserve">　※</w:t>
      </w:r>
      <w:r w:rsidR="001E1A64" w:rsidRPr="00A75B0A">
        <w:rPr>
          <w:rFonts w:ascii="ＭＳ 明朝" w:hAnsi="ＭＳ 明朝" w:hint="eastAsia"/>
          <w:sz w:val="24"/>
        </w:rPr>
        <w:t xml:space="preserve">　</w:t>
      </w:r>
      <w:r w:rsidRPr="00A75B0A">
        <w:rPr>
          <w:rFonts w:ascii="ＭＳ 明朝" w:hAnsi="ＭＳ 明朝" w:hint="eastAsia"/>
          <w:sz w:val="24"/>
        </w:rPr>
        <w:t>作図は略記で結構です。それぞれの</w:t>
      </w:r>
      <w:r w:rsidR="001E1A64" w:rsidRPr="00A75B0A">
        <w:rPr>
          <w:rFonts w:ascii="ＭＳ 明朝" w:hAnsi="ＭＳ 明朝" w:hint="eastAsia"/>
          <w:sz w:val="24"/>
        </w:rPr>
        <w:t>規定課題に入る前の動作から記入してください。</w:t>
      </w:r>
    </w:p>
    <w:p w14:paraId="72E1E9EC" w14:textId="77777777" w:rsidR="001E1A64" w:rsidRPr="00A75B0A" w:rsidRDefault="001E1A64" w:rsidP="00374517">
      <w:pPr>
        <w:rPr>
          <w:rFonts w:ascii="ＭＳ 明朝" w:hAnsi="ＭＳ 明朝"/>
          <w:sz w:val="24"/>
        </w:rPr>
      </w:pPr>
      <w:r w:rsidRPr="00A75B0A">
        <w:rPr>
          <w:rFonts w:ascii="ＭＳ 明朝" w:hAnsi="ＭＳ 明朝" w:hint="eastAsia"/>
          <w:sz w:val="24"/>
        </w:rPr>
        <w:t xml:space="preserve">　※　演技順を［　　］内に記入してください。</w:t>
      </w:r>
    </w:p>
    <w:sectPr w:rsidR="001E1A64" w:rsidRPr="00A75B0A" w:rsidSect="003645FA">
      <w:pgSz w:w="11907" w:h="16840" w:code="9"/>
      <w:pgMar w:top="851" w:right="1134" w:bottom="85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C7258" w14:textId="77777777" w:rsidR="0049488E" w:rsidRDefault="0049488E" w:rsidP="00C52330">
      <w:r>
        <w:separator/>
      </w:r>
    </w:p>
  </w:endnote>
  <w:endnote w:type="continuationSeparator" w:id="0">
    <w:p w14:paraId="6578A617" w14:textId="77777777" w:rsidR="0049488E" w:rsidRDefault="0049488E" w:rsidP="00C5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8841" w14:textId="77777777" w:rsidR="0049488E" w:rsidRDefault="0049488E" w:rsidP="00C52330">
      <w:r>
        <w:separator/>
      </w:r>
    </w:p>
  </w:footnote>
  <w:footnote w:type="continuationSeparator" w:id="0">
    <w:p w14:paraId="7561F0BB" w14:textId="77777777" w:rsidR="0049488E" w:rsidRDefault="0049488E" w:rsidP="00C5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886A2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33464"/>
    <w:multiLevelType w:val="hybridMultilevel"/>
    <w:tmpl w:val="23B4114E"/>
    <w:lvl w:ilvl="0" w:tplc="970C3FC6">
      <w:start w:val="1"/>
      <w:numFmt w:val="decimalEnclosedCircle"/>
      <w:lvlText w:val="%1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71049731">
    <w:abstractNumId w:val="1"/>
  </w:num>
  <w:num w:numId="2" w16cid:durableId="126225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21"/>
    <w:rsid w:val="00015ED1"/>
    <w:rsid w:val="00140C21"/>
    <w:rsid w:val="001E0DF4"/>
    <w:rsid w:val="001E1A64"/>
    <w:rsid w:val="00357A7C"/>
    <w:rsid w:val="0036280D"/>
    <w:rsid w:val="003645FA"/>
    <w:rsid w:val="0037040B"/>
    <w:rsid w:val="00374517"/>
    <w:rsid w:val="00393B2D"/>
    <w:rsid w:val="00414B9D"/>
    <w:rsid w:val="0049488E"/>
    <w:rsid w:val="004D553A"/>
    <w:rsid w:val="00521C1F"/>
    <w:rsid w:val="005F607D"/>
    <w:rsid w:val="00632681"/>
    <w:rsid w:val="00691D85"/>
    <w:rsid w:val="00693AE6"/>
    <w:rsid w:val="0080187A"/>
    <w:rsid w:val="008E4C98"/>
    <w:rsid w:val="0098058E"/>
    <w:rsid w:val="009B42D2"/>
    <w:rsid w:val="00A33C11"/>
    <w:rsid w:val="00A3684E"/>
    <w:rsid w:val="00A75B0A"/>
    <w:rsid w:val="00AA671B"/>
    <w:rsid w:val="00AD489F"/>
    <w:rsid w:val="00BA5F3F"/>
    <w:rsid w:val="00C21BB2"/>
    <w:rsid w:val="00C3306B"/>
    <w:rsid w:val="00C52330"/>
    <w:rsid w:val="00CC2BFD"/>
    <w:rsid w:val="00CE1326"/>
    <w:rsid w:val="00D7235D"/>
    <w:rsid w:val="00D808AB"/>
    <w:rsid w:val="00E321CA"/>
    <w:rsid w:val="00E36F1B"/>
    <w:rsid w:val="00EB734E"/>
    <w:rsid w:val="00EF3C52"/>
    <w:rsid w:val="00F4722E"/>
    <w:rsid w:val="00F56E96"/>
    <w:rsid w:val="00F66872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E8C7F"/>
  <w15:chartTrackingRefBased/>
  <w15:docId w15:val="{F40D1B82-4911-A747-B539-CD3036F4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3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52330"/>
    <w:rPr>
      <w:kern w:val="2"/>
      <w:sz w:val="21"/>
      <w:szCs w:val="24"/>
    </w:rPr>
  </w:style>
  <w:style w:type="paragraph" w:styleId="a5">
    <w:name w:val="footer"/>
    <w:basedOn w:val="a"/>
    <w:link w:val="a6"/>
    <w:rsid w:val="00C523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52330"/>
    <w:rPr>
      <w:kern w:val="2"/>
      <w:sz w:val="21"/>
      <w:szCs w:val="24"/>
    </w:rPr>
  </w:style>
  <w:style w:type="paragraph" w:styleId="a7">
    <w:name w:val="Balloon Text"/>
    <w:basedOn w:val="a"/>
    <w:link w:val="a8"/>
    <w:rsid w:val="00521C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1C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規定課題演技申請書</vt:lpstr>
    </vt:vector>
  </TitlesOfParts>
  <Company>リース物件（平成１３年１１月１日～平成１８年１０月３１日）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規定課題演技申請書</dc:title>
  <dc:subject/>
  <dc:creator>愛媛県教育委員会</dc:creator>
  <cp:keywords/>
  <dc:description/>
  <cp:lastModifiedBy>愛媛県吹奏楽連盟</cp:lastModifiedBy>
  <cp:revision>2</cp:revision>
  <cp:lastPrinted>2023-05-20T03:50:00Z</cp:lastPrinted>
  <dcterms:created xsi:type="dcterms:W3CDTF">2025-06-09T07:20:00Z</dcterms:created>
  <dcterms:modified xsi:type="dcterms:W3CDTF">2025-06-09T07:20:00Z</dcterms:modified>
</cp:coreProperties>
</file>